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81A98">
        <w:t>нежилого здания (</w:t>
      </w:r>
      <w:r w:rsidR="006B7EB1">
        <w:t>гараж лит Г</w:t>
      </w:r>
      <w:r w:rsidR="00F81A98">
        <w:t>)</w:t>
      </w:r>
      <w:r>
        <w:t xml:space="preserve"> общей площадью </w:t>
      </w:r>
      <w:r w:rsidR="006B7EB1">
        <w:t>24,0</w:t>
      </w:r>
      <w:r>
        <w:t xml:space="preserve"> кв. м.  с кадастровым номером: </w:t>
      </w:r>
      <w:r w:rsidRPr="00D902B7">
        <w:t>90:18:010147:37</w:t>
      </w:r>
      <w:r w:rsidR="00622370">
        <w:t>88</w:t>
      </w:r>
      <w:bookmarkStart w:id="0" w:name="_GoBack"/>
      <w:bookmarkEnd w:id="0"/>
      <w:r>
        <w:t xml:space="preserve">, расположенного по адресу: Республика Крым, </w:t>
      </w:r>
      <w:r w:rsidRPr="00D902B7">
        <w:t>г. Евпатория, ул. 9 Мая, д. 8</w:t>
      </w:r>
      <w:r>
        <w:t xml:space="preserve">, в качестве его правообладателя, владеющего данным объектом недвижимости </w:t>
      </w:r>
      <w:r w:rsidR="00555C78">
        <w:t xml:space="preserve">  </w:t>
      </w:r>
      <w:r>
        <w:t xml:space="preserve">на праве собственности, выявлен Ли Сергей </w:t>
      </w:r>
      <w:r w:rsidR="000B4130">
        <w:t>Владимирович</w:t>
      </w:r>
      <w:r>
        <w:t xml:space="preserve">, </w:t>
      </w:r>
      <w:r w:rsidR="00E03DF6">
        <w:t>……….</w:t>
      </w:r>
      <w:r>
        <w:t xml:space="preserve"> года рождения, паспорт гражданина Российской Федерации серия </w:t>
      </w:r>
      <w:r w:rsidR="00E03DF6">
        <w:t>……</w:t>
      </w:r>
      <w:r>
        <w:t xml:space="preserve"> номер </w:t>
      </w:r>
      <w:r w:rsidR="00E03DF6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E03DF6">
        <w:t>……..</w:t>
      </w:r>
      <w:r>
        <w:t>,</w:t>
      </w:r>
      <w:r w:rsidR="00925F1B">
        <w:t xml:space="preserve"> выдан </w:t>
      </w:r>
      <w:r w:rsidR="00E03DF6">
        <w:t>……..</w:t>
      </w:r>
      <w:r w:rsidR="00925F1B">
        <w:t>,</w:t>
      </w:r>
      <w:r>
        <w:t xml:space="preserve"> код </w:t>
      </w:r>
      <w:r w:rsidR="00E03DF6">
        <w:t>подразделения …….</w:t>
      </w:r>
      <w:r w:rsidR="00A67584">
        <w:t xml:space="preserve">, СНИЛС </w:t>
      </w:r>
      <w:r w:rsidR="00E03DF6">
        <w:t>……..</w:t>
      </w:r>
      <w:r w:rsidR="001C19B8">
        <w:t>, проживающий</w:t>
      </w:r>
      <w:r>
        <w:t xml:space="preserve"> по адресу: </w:t>
      </w:r>
      <w:r w:rsidR="00E03DF6">
        <w:t>………………</w:t>
      </w:r>
    </w:p>
    <w:p w:rsidR="00D902B7" w:rsidRPr="0022382A" w:rsidRDefault="00D902B7" w:rsidP="000B41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67584">
        <w:t>Ли Се</w:t>
      </w:r>
      <w:r w:rsidR="005D2605">
        <w:t xml:space="preserve">ргея </w:t>
      </w:r>
      <w:r w:rsidR="000B4130">
        <w:t>Владимировича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(договор купли-продажи 27.01.200</w:t>
      </w:r>
      <w:r w:rsidR="00A67584">
        <w:t>0</w:t>
      </w:r>
      <w:r>
        <w:t xml:space="preserve"> по реестру №162)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902B7" w:rsidRDefault="00D902B7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10B2E" w:rsidRDefault="00010B2E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C19B8"/>
    <w:rsid w:val="00294D69"/>
    <w:rsid w:val="004220E0"/>
    <w:rsid w:val="00504789"/>
    <w:rsid w:val="00555C78"/>
    <w:rsid w:val="005D2605"/>
    <w:rsid w:val="00622370"/>
    <w:rsid w:val="00635B74"/>
    <w:rsid w:val="006B7EB1"/>
    <w:rsid w:val="006D4B16"/>
    <w:rsid w:val="008529B5"/>
    <w:rsid w:val="00925F1B"/>
    <w:rsid w:val="009E6F01"/>
    <w:rsid w:val="00A55D72"/>
    <w:rsid w:val="00A67584"/>
    <w:rsid w:val="00CC246B"/>
    <w:rsid w:val="00D6329E"/>
    <w:rsid w:val="00D902B7"/>
    <w:rsid w:val="00DD5CC1"/>
    <w:rsid w:val="00E03DF6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30</cp:revision>
  <cp:lastPrinted>2024-04-22T06:46:00Z</cp:lastPrinted>
  <dcterms:created xsi:type="dcterms:W3CDTF">2023-11-10T11:13:00Z</dcterms:created>
  <dcterms:modified xsi:type="dcterms:W3CDTF">2024-10-10T07:50:00Z</dcterms:modified>
</cp:coreProperties>
</file>